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77" w:rsidRP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077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0777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Pr="006A077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A0777">
        <w:rPr>
          <w:rFonts w:ascii="Times New Roman" w:hAnsi="Times New Roman" w:cs="Times New Roman"/>
          <w:sz w:val="24"/>
          <w:szCs w:val="24"/>
        </w:rPr>
        <w:t xml:space="preserve"> вида «Солнышко»</w:t>
      </w: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77" w:rsidRPr="00956A1A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0777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1A">
        <w:rPr>
          <w:rFonts w:ascii="Times New Roman" w:hAnsi="Times New Roman" w:cs="Times New Roman"/>
          <w:b/>
          <w:sz w:val="28"/>
          <w:szCs w:val="28"/>
        </w:rPr>
        <w:t xml:space="preserve">работы творческой группы </w:t>
      </w:r>
    </w:p>
    <w:p w:rsidR="006A0777" w:rsidRPr="00956A1A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A1A">
        <w:rPr>
          <w:rFonts w:ascii="Times New Roman" w:hAnsi="Times New Roman" w:cs="Times New Roman"/>
          <w:b/>
          <w:sz w:val="28"/>
          <w:szCs w:val="28"/>
        </w:rPr>
        <w:t>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«ДСОВ «Солнышко»</w:t>
      </w:r>
    </w:p>
    <w:p w:rsidR="006A0777" w:rsidRPr="00956A1A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«Умелые ручки</w:t>
      </w:r>
      <w:r w:rsidRPr="00956A1A">
        <w:rPr>
          <w:rFonts w:ascii="Times New Roman" w:hAnsi="Times New Roman" w:cs="Times New Roman"/>
          <w:b/>
          <w:sz w:val="28"/>
          <w:szCs w:val="28"/>
        </w:rPr>
        <w:t>»</w:t>
      </w:r>
    </w:p>
    <w:p w:rsidR="006A0777" w:rsidRPr="00956A1A" w:rsidRDefault="006A0777" w:rsidP="006A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1A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6A0777" w:rsidRPr="006A0777" w:rsidRDefault="006A0777" w:rsidP="006A07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A1A">
        <w:rPr>
          <w:rFonts w:ascii="Times New Roman" w:hAnsi="Times New Roman" w:cs="Times New Roman"/>
          <w:b/>
          <w:sz w:val="24"/>
          <w:szCs w:val="24"/>
        </w:rPr>
        <w:t xml:space="preserve">Руководитель творческой группы: </w:t>
      </w:r>
    </w:p>
    <w:p w:rsidR="006A0777" w:rsidRDefault="006A0777" w:rsidP="006A07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Пилипенко А.А</w:t>
      </w:r>
      <w:r w:rsidRPr="00956A1A">
        <w:rPr>
          <w:rFonts w:ascii="Times New Roman" w:hAnsi="Times New Roman" w:cs="Times New Roman"/>
          <w:b/>
          <w:sz w:val="24"/>
          <w:szCs w:val="24"/>
        </w:rPr>
        <w:t>.</w:t>
      </w: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6A0777" w:rsidRDefault="006A0777" w:rsidP="006A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77" w:rsidRPr="006A0777" w:rsidRDefault="006A0777" w:rsidP="006A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777">
        <w:rPr>
          <w:rFonts w:ascii="Times New Roman" w:hAnsi="Times New Roman" w:cs="Times New Roman"/>
          <w:sz w:val="24"/>
          <w:szCs w:val="24"/>
        </w:rPr>
        <w:t>Октябрьское</w:t>
      </w:r>
    </w:p>
    <w:p w:rsidR="006A0777" w:rsidRPr="006A0777" w:rsidRDefault="006A0777" w:rsidP="006A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777">
        <w:rPr>
          <w:rFonts w:ascii="Times New Roman" w:hAnsi="Times New Roman" w:cs="Times New Roman"/>
          <w:sz w:val="24"/>
          <w:szCs w:val="24"/>
        </w:rPr>
        <w:t>2018год</w:t>
      </w:r>
    </w:p>
    <w:p w:rsidR="006A0777" w:rsidRPr="00956A1A" w:rsidRDefault="006A0777" w:rsidP="006A07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78B3" w:rsidRPr="0064527B" w:rsidRDefault="005578B3" w:rsidP="0055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7B">
        <w:rPr>
          <w:rFonts w:ascii="Times New Roman" w:hAnsi="Times New Roman" w:cs="Times New Roman"/>
          <w:b/>
          <w:sz w:val="24"/>
          <w:szCs w:val="24"/>
        </w:rPr>
        <w:t>Цели и задачи творческой группы:</w:t>
      </w:r>
    </w:p>
    <w:p w:rsidR="005578B3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78B3" w:rsidRPr="00B3539D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деятельности творческой группы ДОУ является объединение педагогов, участвующих в научно-практическом поиске по совершенствованию педагогического процесса в ДОУ, улучшении качества образования.</w:t>
      </w:r>
    </w:p>
    <w:p w:rsidR="005578B3" w:rsidRPr="00B3539D" w:rsidRDefault="005578B3" w:rsidP="00557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достижения поставленной цели решаются следующие задачи:</w:t>
      </w:r>
    </w:p>
    <w:p w:rsidR="005578B3" w:rsidRPr="00B3539D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профессионального мастерства педагогов в сфере расширения образовательного пространства,</w:t>
      </w:r>
    </w:p>
    <w:p w:rsidR="005578B3" w:rsidRPr="00B3539D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педагогов к самостоятельному и углубленному расширению знаний, полученных в ходе работы группы,</w:t>
      </w:r>
    </w:p>
    <w:p w:rsidR="005578B3" w:rsidRPr="00B3539D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и поддержка педагогов-творцов, педагогов-исследователей, содействие внедрению их разработок и идей,</w:t>
      </w:r>
    </w:p>
    <w:p w:rsidR="005578B3" w:rsidRPr="00B3539D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разрешение в совместной работе профессиональных проблем, помощь друг другу в овладении инновационными процессами,</w:t>
      </w:r>
    </w:p>
    <w:p w:rsidR="005578B3" w:rsidRPr="00B3539D" w:rsidRDefault="005578B3" w:rsidP="0055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B3539D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</w:t>
      </w:r>
    </w:p>
    <w:p w:rsidR="006A0777" w:rsidRDefault="006A0777" w:rsidP="006A0777">
      <w:pPr>
        <w:rPr>
          <w:rFonts w:ascii="Times New Roman" w:hAnsi="Times New Roman" w:cs="Times New Roman"/>
          <w:sz w:val="24"/>
          <w:szCs w:val="24"/>
        </w:rPr>
      </w:pPr>
    </w:p>
    <w:p w:rsidR="005578B3" w:rsidRPr="00B3539D" w:rsidRDefault="005578B3" w:rsidP="005578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539D">
        <w:rPr>
          <w:rFonts w:ascii="Times New Roman" w:hAnsi="Times New Roman" w:cs="Times New Roman"/>
          <w:b/>
          <w:sz w:val="24"/>
          <w:szCs w:val="24"/>
        </w:rPr>
        <w:t>Состав творческой группы: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B3539D">
        <w:rPr>
          <w:rFonts w:ascii="Times New Roman" w:hAnsi="Times New Roman" w:cs="Times New Roman"/>
          <w:sz w:val="24"/>
          <w:szCs w:val="24"/>
        </w:rPr>
        <w:t>Руководитель тв</w:t>
      </w:r>
      <w:r>
        <w:rPr>
          <w:rFonts w:ascii="Times New Roman" w:hAnsi="Times New Roman" w:cs="Times New Roman"/>
          <w:sz w:val="24"/>
          <w:szCs w:val="24"/>
        </w:rPr>
        <w:t>орческой группы – Пилипенко А.А</w:t>
      </w:r>
      <w:r w:rsidRPr="00B3539D">
        <w:rPr>
          <w:rFonts w:ascii="Times New Roman" w:hAnsi="Times New Roman" w:cs="Times New Roman"/>
          <w:sz w:val="24"/>
          <w:szCs w:val="24"/>
        </w:rPr>
        <w:t>. – воспитатель;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Чепарухина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 - </w:t>
      </w:r>
      <w:r w:rsidRPr="00B3539D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Анатольевна - </w:t>
      </w:r>
      <w:r w:rsidRPr="00B3539D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Полищук Татьяна Ивановна - </w:t>
      </w:r>
      <w:r w:rsidRPr="00B3539D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Смагина Алла Александровна - </w:t>
      </w:r>
      <w:r w:rsidRPr="00B3539D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- </w:t>
      </w:r>
      <w:r w:rsidRPr="00B3539D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Ивановна – воспитатель.</w:t>
      </w: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5F57" w:rsidRDefault="00095F57" w:rsidP="00095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57" w:rsidRDefault="00095F57" w:rsidP="00095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B3" w:rsidRPr="00095F57" w:rsidRDefault="00095F57" w:rsidP="00095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творческой группы</w:t>
      </w:r>
    </w:p>
    <w:tbl>
      <w:tblPr>
        <w:tblStyle w:val="a6"/>
        <w:tblpPr w:leftFromText="180" w:rightFromText="180" w:vertAnchor="text" w:horzAnchor="margin" w:tblpXSpec="center" w:tblpY="596"/>
        <w:tblW w:w="10349" w:type="dxa"/>
        <w:tblLayout w:type="fixed"/>
        <w:tblLook w:val="04A0"/>
      </w:tblPr>
      <w:tblGrid>
        <w:gridCol w:w="426"/>
        <w:gridCol w:w="108"/>
        <w:gridCol w:w="4462"/>
        <w:gridCol w:w="2943"/>
        <w:gridCol w:w="2410"/>
      </w:tblGrid>
      <w:tr w:rsidR="005578B3" w:rsidTr="000A245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B3" w:rsidRDefault="005578B3" w:rsidP="000A2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6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5578B3" w:rsidTr="000A245A">
        <w:trPr>
          <w:trHeight w:val="559"/>
        </w:trPr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956A1A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5578B3" w:rsidTr="000A245A">
        <w:trPr>
          <w:trHeight w:val="984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B3" w:rsidRDefault="005578B3" w:rsidP="000A2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плана работы на 2018 – 2019 учебный год </w:t>
            </w:r>
          </w:p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B3" w:rsidRPr="007A4761" w:rsidRDefault="005578B3" w:rsidP="000A24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97">
              <w:rPr>
                <w:rFonts w:ascii="Times New Roman" w:hAnsi="Times New Roman" w:cs="Times New Roman"/>
                <w:sz w:val="24"/>
                <w:szCs w:val="24"/>
              </w:rPr>
              <w:t xml:space="preserve"> Все участники </w:t>
            </w:r>
            <w:r w:rsidRPr="007A476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8B3" w:rsidTr="000A245A">
        <w:trPr>
          <w:trHeight w:val="1678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Default="008C4997" w:rsidP="000A24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– конкурс поделок из природного материала и овощей «Дары осени»</w:t>
            </w:r>
          </w:p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97" w:rsidRPr="008C4997" w:rsidRDefault="008C499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7"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 к празднику осени.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Default="008C499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5578B3" w:rsidRPr="007A4761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7A4761" w:rsidRDefault="008C4997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8B3" w:rsidTr="000A245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F57" w:rsidRDefault="008C4997" w:rsidP="000A24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Pr="008C4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музыкального зала к празднику «Самая родная, мамочка моя», посвященного дню Матери. </w:t>
            </w:r>
          </w:p>
          <w:p w:rsidR="008C4997" w:rsidRDefault="008C4997" w:rsidP="000A24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5F57" w:rsidRPr="008C4997" w:rsidRDefault="00095F57" w:rsidP="000A245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конкурс «Моя самая любимая кукла»</w:t>
            </w:r>
          </w:p>
          <w:p w:rsidR="008C4997" w:rsidRDefault="008C499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997" w:rsidRDefault="0035330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«Изготовление шляпок»</w:t>
            </w:r>
          </w:p>
          <w:p w:rsidR="005578B3" w:rsidRPr="008C4997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7" w:rsidRDefault="008C499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5578B3" w:rsidRPr="00B3539D" w:rsidRDefault="005578B3" w:rsidP="000A2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30A" w:rsidRDefault="0035330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57" w:rsidRDefault="00095F57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A" w:rsidRPr="0035330A" w:rsidRDefault="0035330A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Чепарухина</w:t>
            </w:r>
            <w:proofErr w:type="spellEnd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И.А.-воспитатель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A56E45" w:rsidRDefault="008C499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78B3" w:rsidTr="000A245A">
        <w:trPr>
          <w:trHeight w:val="1350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8B3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8B3" w:rsidRDefault="008C4997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конкурс «Мастерская деда Мороза»</w:t>
            </w:r>
          </w:p>
          <w:p w:rsidR="008C4997" w:rsidRDefault="008C4997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45A" w:rsidRPr="008C4997" w:rsidRDefault="008C4997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музыкального зала к новому году.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4997" w:rsidRDefault="008C499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8C4997" w:rsidRPr="00B3539D" w:rsidRDefault="008C4997" w:rsidP="000A2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3" w:rsidRPr="00B3539D" w:rsidRDefault="005578B3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78B3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4997" w:rsidRPr="00A56E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A" w:rsidRPr="00A56E45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5A" w:rsidTr="000A245A">
        <w:trPr>
          <w:trHeight w:val="5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Выставка-конкурс рисунков «Шахматное королевство»</w:t>
            </w:r>
          </w:p>
          <w:p w:rsidR="00095F57" w:rsidRDefault="00095F57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F57" w:rsidRDefault="00095F57" w:rsidP="00095F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«Божья коровка»</w:t>
            </w:r>
          </w:p>
          <w:p w:rsidR="00095F57" w:rsidRPr="008C4997" w:rsidRDefault="00095F57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А.А.-воспитатель</w:t>
            </w:r>
            <w:proofErr w:type="spellEnd"/>
          </w:p>
          <w:p w:rsidR="00095F57" w:rsidRDefault="00095F5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5A" w:rsidTr="000A245A">
        <w:trPr>
          <w:trHeight w:val="13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Выставка-конкурс коллажей «День защитника Отечества»</w:t>
            </w:r>
          </w:p>
          <w:p w:rsidR="000A245A" w:rsidRDefault="000A245A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45A" w:rsidRDefault="000A245A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нетрадиционное рисование</w:t>
            </w:r>
          </w:p>
          <w:p w:rsidR="000A245A" w:rsidRDefault="000A245A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– </w:t>
            </w:r>
            <w:r w:rsidRPr="00B353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245A" w:rsidTr="000A245A">
        <w:trPr>
          <w:trHeight w:val="5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5A" w:rsidRDefault="0035330A" w:rsidP="00095F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 музыкального зала к празднику «Мамочка любимая, самая красивая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5330A" w:rsidRDefault="0035330A" w:rsidP="000A24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5F57" w:rsidRDefault="0035330A" w:rsidP="00095F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Выставка-конкурс рисунков «Мама- солнышко мое»</w:t>
            </w:r>
          </w:p>
          <w:p w:rsidR="00095F57" w:rsidRDefault="00095F57" w:rsidP="00095F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0A" w:rsidRDefault="0035330A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57" w:rsidRDefault="00095F57" w:rsidP="00095F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78B3" w:rsidTr="000A245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Default="000A245A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7A4761" w:rsidRDefault="0035330A" w:rsidP="000A245A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«Пасхальный заяц»</w:t>
            </w:r>
          </w:p>
          <w:p w:rsidR="0035330A" w:rsidRDefault="0035330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3" w:rsidRPr="0035330A" w:rsidRDefault="0035330A" w:rsidP="003533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A">
              <w:rPr>
                <w:rFonts w:ascii="Times New Roman" w:hAnsi="Times New Roman" w:cs="Times New Roman"/>
                <w:sz w:val="24"/>
                <w:szCs w:val="24"/>
              </w:rPr>
              <w:t>Выставка-конкурс «Пасхальный заяц»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Default="0035330A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А.А.-</w:t>
            </w:r>
          </w:p>
          <w:p w:rsidR="005578B3" w:rsidRDefault="0035330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78B3" w:rsidRPr="007A476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5330A" w:rsidRDefault="0035330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A" w:rsidRDefault="0035330A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35330A" w:rsidRDefault="0035330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7A4761" w:rsidRDefault="005578B3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78B3" w:rsidTr="000A245A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0A245A" w:rsidRDefault="000A245A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F57" w:rsidRDefault="00095F57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военной техники игрушек) посвященная Дню Победы</w:t>
            </w:r>
          </w:p>
          <w:p w:rsidR="00095F57" w:rsidRDefault="00095F57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B3" w:rsidRPr="00A56E45" w:rsidRDefault="00095F57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9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 Отчет о проделан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 перспективы на 2019 – 2020</w:t>
            </w:r>
            <w:r w:rsidRPr="00B3539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F57" w:rsidRDefault="00095F57" w:rsidP="00095F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группы</w:t>
            </w:r>
          </w:p>
          <w:p w:rsidR="005578B3" w:rsidRPr="0035330A" w:rsidRDefault="005578B3" w:rsidP="00353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B3" w:rsidRPr="00A56E45" w:rsidRDefault="00095F57" w:rsidP="000A24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578B3" w:rsidRDefault="005578B3" w:rsidP="005578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B3" w:rsidRPr="007A4761" w:rsidRDefault="005578B3" w:rsidP="005578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B3" w:rsidRDefault="005578B3" w:rsidP="005578B3">
      <w:pPr>
        <w:rPr>
          <w:rFonts w:ascii="Times New Roman" w:hAnsi="Times New Roman" w:cs="Times New Roman"/>
          <w:sz w:val="28"/>
          <w:szCs w:val="28"/>
        </w:rPr>
      </w:pPr>
    </w:p>
    <w:p w:rsidR="005578B3" w:rsidRDefault="005578B3" w:rsidP="005578B3">
      <w:pPr>
        <w:rPr>
          <w:rFonts w:ascii="Times New Roman" w:hAnsi="Times New Roman" w:cs="Times New Roman"/>
          <w:sz w:val="24"/>
          <w:szCs w:val="24"/>
        </w:rPr>
      </w:pPr>
    </w:p>
    <w:p w:rsidR="005578B3" w:rsidRPr="007A4761" w:rsidRDefault="005578B3" w:rsidP="0055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/>
    <w:p w:rsidR="005578B3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Pr="00B3539D" w:rsidRDefault="005578B3" w:rsidP="00557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78B3" w:rsidRPr="005578B3" w:rsidRDefault="005578B3" w:rsidP="006A0777">
      <w:pPr>
        <w:rPr>
          <w:rFonts w:ascii="Times New Roman" w:hAnsi="Times New Roman" w:cs="Times New Roman"/>
          <w:sz w:val="24"/>
          <w:szCs w:val="24"/>
        </w:rPr>
      </w:pPr>
    </w:p>
    <w:p w:rsidR="006A0777" w:rsidRPr="006A0777" w:rsidRDefault="006A0777" w:rsidP="006A0777">
      <w:pPr>
        <w:ind w:left="-1134" w:firstLine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6A0777" w:rsidRPr="006A0777" w:rsidSect="006A0777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77"/>
    <w:rsid w:val="00095F57"/>
    <w:rsid w:val="000A245A"/>
    <w:rsid w:val="0035330A"/>
    <w:rsid w:val="005578B3"/>
    <w:rsid w:val="005C3380"/>
    <w:rsid w:val="006A0777"/>
    <w:rsid w:val="008C4997"/>
    <w:rsid w:val="00A564B5"/>
    <w:rsid w:val="00E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8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578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5</cp:revision>
  <dcterms:created xsi:type="dcterms:W3CDTF">2018-10-06T13:28:00Z</dcterms:created>
  <dcterms:modified xsi:type="dcterms:W3CDTF">2018-10-07T07:55:00Z</dcterms:modified>
</cp:coreProperties>
</file>